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B9" w:rsidRPr="00DD48B8" w:rsidRDefault="00A162B9" w:rsidP="00A162B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hAnsi="Calibri" w:cs="Calibri"/>
          <w:b/>
        </w:rPr>
        <w:t xml:space="preserve">I COMMISSIONE ORE 10 </w:t>
      </w:r>
      <w:r>
        <w:rPr>
          <w:rFonts w:ascii="Calibri" w:eastAsia="Calibri" w:hAnsi="Calibri" w:cs="Calibri"/>
          <w:b/>
        </w:rPr>
        <w:t>DEL 11 GIUGNO 2024</w:t>
      </w:r>
    </w:p>
    <w:p w:rsidR="00A162B9" w:rsidRPr="00DD48B8" w:rsidRDefault="00A162B9" w:rsidP="00A162B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AULA 2 </w:t>
      </w:r>
      <w:r w:rsidRPr="00DD48B8">
        <w:rPr>
          <w:rFonts w:ascii="Calibri" w:eastAsia="Calibri" w:hAnsi="Calibri" w:cs="Calibri"/>
          <w:b/>
        </w:rPr>
        <w:t>– VIA DEI MULINI 73 Cubo</w:t>
      </w:r>
    </w:p>
    <w:p w:rsidR="00A162B9" w:rsidRDefault="00A162B9" w:rsidP="00A162B9">
      <w:pPr>
        <w:jc w:val="center"/>
      </w:pPr>
    </w:p>
    <w:p w:rsidR="00A162B9" w:rsidRDefault="00A162B9" w:rsidP="00A162B9">
      <w:pPr>
        <w:jc w:val="center"/>
      </w:pPr>
      <w:r>
        <w:t>ELENCO LAUREANDI- 171- SEDUTA DI LAUREA 11 GIUGNO 2024</w:t>
      </w:r>
    </w:p>
    <w:p w:rsidR="00A162B9" w:rsidRPr="00044A61" w:rsidRDefault="00A162B9" w:rsidP="00A162B9">
      <w:pPr>
        <w:jc w:val="center"/>
        <w:rPr>
          <w:b/>
        </w:rPr>
      </w:pPr>
      <w:r>
        <w:rPr>
          <w:b/>
        </w:rPr>
        <w:t>L. T.  IN BIOTECNOLOGIE</w:t>
      </w:r>
    </w:p>
    <w:tbl>
      <w:tblPr>
        <w:tblStyle w:val="Grigliatabella"/>
        <w:tblW w:w="4111" w:type="dxa"/>
        <w:tblInd w:w="-459" w:type="dxa"/>
        <w:tblLook w:val="04A0" w:firstRow="1" w:lastRow="0" w:firstColumn="1" w:lastColumn="0" w:noHBand="0" w:noVBand="1"/>
      </w:tblPr>
      <w:tblGrid>
        <w:gridCol w:w="1701"/>
        <w:gridCol w:w="2410"/>
      </w:tblGrid>
      <w:tr w:rsidR="00A162B9" w:rsidTr="00A162B9">
        <w:tc>
          <w:tcPr>
            <w:tcW w:w="1701" w:type="dxa"/>
          </w:tcPr>
          <w:p w:rsidR="00A162B9" w:rsidRPr="005116A8" w:rsidRDefault="00A162B9" w:rsidP="00787A43">
            <w:pPr>
              <w:rPr>
                <w:b/>
              </w:rPr>
            </w:pPr>
            <w:r>
              <w:rPr>
                <w:b/>
              </w:rPr>
              <w:t xml:space="preserve"> MATRICOLA</w:t>
            </w:r>
          </w:p>
        </w:tc>
        <w:tc>
          <w:tcPr>
            <w:tcW w:w="2410" w:type="dxa"/>
          </w:tcPr>
          <w:p w:rsidR="00A162B9" w:rsidRPr="005116A8" w:rsidRDefault="00A162B9" w:rsidP="00787A43">
            <w:pPr>
              <w:rPr>
                <w:b/>
              </w:rPr>
            </w:pPr>
            <w:r>
              <w:rPr>
                <w:b/>
              </w:rPr>
              <w:t>RELATORE</w:t>
            </w:r>
          </w:p>
        </w:tc>
      </w:tr>
      <w:tr w:rsidR="00A162B9" w:rsidTr="00A162B9">
        <w:trPr>
          <w:trHeight w:val="337"/>
        </w:trPr>
        <w:tc>
          <w:tcPr>
            <w:tcW w:w="1701" w:type="dxa"/>
          </w:tcPr>
          <w:p w:rsidR="00A162B9" w:rsidRDefault="00A162B9" w:rsidP="00787A43">
            <w:r>
              <w:t>171000071</w:t>
            </w:r>
          </w:p>
        </w:tc>
        <w:tc>
          <w:tcPr>
            <w:tcW w:w="2410" w:type="dxa"/>
          </w:tcPr>
          <w:p w:rsidR="00A162B9" w:rsidRDefault="00A162B9" w:rsidP="00787A43">
            <w:r>
              <w:t>A. LUPO</w:t>
            </w:r>
          </w:p>
        </w:tc>
      </w:tr>
    </w:tbl>
    <w:p w:rsidR="00A162B9" w:rsidRDefault="00A162B9" w:rsidP="00A162B9"/>
    <w:p w:rsidR="00A162B9" w:rsidRPr="00785440" w:rsidRDefault="00A162B9" w:rsidP="00A162B9">
      <w:pPr>
        <w:jc w:val="center"/>
      </w:pPr>
      <w:r w:rsidRPr="00785440">
        <w:t>ELENCO LAUREANDI - 174</w:t>
      </w:r>
      <w:r>
        <w:t xml:space="preserve"> - SEDUTA DI LAUREA  11 GIUGNO 2024</w:t>
      </w:r>
    </w:p>
    <w:p w:rsidR="00A162B9" w:rsidRPr="00785440" w:rsidRDefault="00A162B9" w:rsidP="00A162B9">
      <w:pPr>
        <w:shd w:val="clear" w:color="auto" w:fill="FFFFFF"/>
        <w:spacing w:before="300" w:after="150" w:line="240" w:lineRule="auto"/>
        <w:jc w:val="center"/>
        <w:outlineLvl w:val="0"/>
        <w:rPr>
          <w:rFonts w:ascii="Calibri" w:eastAsia="Times New Roman" w:hAnsi="Calibri" w:cs="Calibri"/>
          <w:b/>
          <w:color w:val="0D3307"/>
          <w:kern w:val="36"/>
          <w:lang w:eastAsia="it-IT"/>
        </w:rPr>
      </w:pPr>
      <w:r w:rsidRPr="00785440">
        <w:rPr>
          <w:rFonts w:ascii="Calibri" w:eastAsia="Times New Roman" w:hAnsi="Calibri" w:cs="Calibri"/>
          <w:b/>
          <w:color w:val="0D3307"/>
          <w:kern w:val="36"/>
          <w:lang w:eastAsia="it-IT"/>
        </w:rPr>
        <w:t>Laurea Professionalizzante in Tecnologie Alimentari per le Produzioni Dolciarie</w:t>
      </w:r>
    </w:p>
    <w:tbl>
      <w:tblPr>
        <w:tblStyle w:val="Grigliatabella"/>
        <w:tblW w:w="4111" w:type="dxa"/>
        <w:tblInd w:w="-459" w:type="dxa"/>
        <w:tblLook w:val="04A0" w:firstRow="1" w:lastRow="0" w:firstColumn="1" w:lastColumn="0" w:noHBand="0" w:noVBand="1"/>
      </w:tblPr>
      <w:tblGrid>
        <w:gridCol w:w="1701"/>
        <w:gridCol w:w="2410"/>
      </w:tblGrid>
      <w:tr w:rsidR="00A162B9" w:rsidRPr="005116A8" w:rsidTr="00A162B9">
        <w:tc>
          <w:tcPr>
            <w:tcW w:w="1701" w:type="dxa"/>
          </w:tcPr>
          <w:p w:rsidR="00A162B9" w:rsidRPr="005116A8" w:rsidRDefault="00A162B9" w:rsidP="00787A43">
            <w:pPr>
              <w:rPr>
                <w:b/>
              </w:rPr>
            </w:pPr>
            <w:r>
              <w:rPr>
                <w:b/>
              </w:rPr>
              <w:t>MATRICOLA</w:t>
            </w:r>
          </w:p>
        </w:tc>
        <w:tc>
          <w:tcPr>
            <w:tcW w:w="2410" w:type="dxa"/>
          </w:tcPr>
          <w:p w:rsidR="00A162B9" w:rsidRPr="005116A8" w:rsidRDefault="00A162B9" w:rsidP="00787A43">
            <w:pPr>
              <w:rPr>
                <w:b/>
              </w:rPr>
            </w:pPr>
            <w:r>
              <w:rPr>
                <w:b/>
              </w:rPr>
              <w:t>RELATORE</w:t>
            </w:r>
          </w:p>
        </w:tc>
      </w:tr>
      <w:tr w:rsidR="00A162B9" w:rsidTr="00A162B9">
        <w:trPr>
          <w:trHeight w:val="362"/>
        </w:trPr>
        <w:tc>
          <w:tcPr>
            <w:tcW w:w="1701" w:type="dxa"/>
          </w:tcPr>
          <w:p w:rsidR="00A162B9" w:rsidRDefault="00A162B9" w:rsidP="00787A43">
            <w:r>
              <w:t>174000015</w:t>
            </w:r>
          </w:p>
        </w:tc>
        <w:tc>
          <w:tcPr>
            <w:tcW w:w="2410" w:type="dxa"/>
          </w:tcPr>
          <w:p w:rsidR="00A162B9" w:rsidRDefault="00A162B9" w:rsidP="00787A43">
            <w:r>
              <w:t>G. MAROTTA</w:t>
            </w:r>
          </w:p>
          <w:p w:rsidR="00A162B9" w:rsidRDefault="00A162B9" w:rsidP="00787A43">
            <w:r>
              <w:t>CORRELATORE:</w:t>
            </w:r>
          </w:p>
          <w:p w:rsidR="00A162B9" w:rsidRDefault="00A162B9" w:rsidP="00787A43">
            <w:r>
              <w:t>M. STANCO</w:t>
            </w:r>
          </w:p>
        </w:tc>
      </w:tr>
    </w:tbl>
    <w:p w:rsidR="00A162B9" w:rsidRDefault="00A162B9" w:rsidP="00A162B9"/>
    <w:p w:rsidR="00A162B9" w:rsidRDefault="00A162B9" w:rsidP="00A162B9">
      <w:pPr>
        <w:jc w:val="center"/>
      </w:pPr>
      <w:r>
        <w:t>ELENCO LAUREANDI-  506 - SEDUTA DI LAUREA 11 GIUGNO 2024</w:t>
      </w:r>
    </w:p>
    <w:p w:rsidR="00A162B9" w:rsidRPr="001A0B9D" w:rsidRDefault="00A162B9" w:rsidP="00A162B9">
      <w:pPr>
        <w:jc w:val="center"/>
        <w:rPr>
          <w:b/>
        </w:rPr>
      </w:pPr>
      <w:r w:rsidRPr="001A0B9D">
        <w:rPr>
          <w:b/>
        </w:rPr>
        <w:t>L.M. IN BIOLOGIA</w:t>
      </w:r>
    </w:p>
    <w:tbl>
      <w:tblPr>
        <w:tblStyle w:val="Grigliatabella"/>
        <w:tblW w:w="3799" w:type="dxa"/>
        <w:tblInd w:w="-459" w:type="dxa"/>
        <w:tblLook w:val="04A0" w:firstRow="1" w:lastRow="0" w:firstColumn="1" w:lastColumn="0" w:noHBand="0" w:noVBand="1"/>
      </w:tblPr>
      <w:tblGrid>
        <w:gridCol w:w="1389"/>
        <w:gridCol w:w="2410"/>
      </w:tblGrid>
      <w:tr w:rsidR="00A162B9" w:rsidRPr="005116A8" w:rsidTr="00A162B9">
        <w:tc>
          <w:tcPr>
            <w:tcW w:w="1389" w:type="dxa"/>
          </w:tcPr>
          <w:p w:rsidR="00A162B9" w:rsidRPr="005116A8" w:rsidRDefault="00A162B9" w:rsidP="00787A43">
            <w:pPr>
              <w:rPr>
                <w:b/>
              </w:rPr>
            </w:pPr>
            <w:r>
              <w:rPr>
                <w:b/>
              </w:rPr>
              <w:t xml:space="preserve"> MATRICOLA</w:t>
            </w:r>
          </w:p>
        </w:tc>
        <w:tc>
          <w:tcPr>
            <w:tcW w:w="2410" w:type="dxa"/>
          </w:tcPr>
          <w:p w:rsidR="00A162B9" w:rsidRPr="005116A8" w:rsidRDefault="00A162B9" w:rsidP="00787A43">
            <w:pPr>
              <w:rPr>
                <w:b/>
              </w:rPr>
            </w:pPr>
            <w:r>
              <w:rPr>
                <w:b/>
              </w:rPr>
              <w:t>RELATORE</w:t>
            </w:r>
          </w:p>
        </w:tc>
      </w:tr>
      <w:tr w:rsidR="00A162B9" w:rsidTr="00A162B9">
        <w:tc>
          <w:tcPr>
            <w:tcW w:w="1389" w:type="dxa"/>
          </w:tcPr>
          <w:p w:rsidR="00A162B9" w:rsidRDefault="00A162B9" w:rsidP="00787A43">
            <w:r>
              <w:t xml:space="preserve"> 506001990</w:t>
            </w:r>
          </w:p>
        </w:tc>
        <w:tc>
          <w:tcPr>
            <w:tcW w:w="2410" w:type="dxa"/>
          </w:tcPr>
          <w:p w:rsidR="00A162B9" w:rsidRDefault="00A162B9" w:rsidP="00787A43">
            <w:r>
              <w:t>R. SCIARRILLO</w:t>
            </w:r>
          </w:p>
          <w:p w:rsidR="00A162B9" w:rsidRDefault="00A162B9" w:rsidP="00787A43">
            <w:r>
              <w:t>CORRELATORI:</w:t>
            </w:r>
          </w:p>
          <w:p w:rsidR="00A162B9" w:rsidRDefault="00A162B9" w:rsidP="00787A43">
            <w:r>
              <w:t>M. C. DI GIACOMO</w:t>
            </w:r>
          </w:p>
          <w:p w:rsidR="00A162B9" w:rsidRDefault="00A162B9" w:rsidP="00787A43">
            <w:r>
              <w:t>V. CONDELLI</w:t>
            </w:r>
          </w:p>
        </w:tc>
      </w:tr>
      <w:tr w:rsidR="00A162B9" w:rsidTr="00A162B9">
        <w:tc>
          <w:tcPr>
            <w:tcW w:w="1389" w:type="dxa"/>
          </w:tcPr>
          <w:p w:rsidR="00A162B9" w:rsidRDefault="00A162B9" w:rsidP="00787A43">
            <w:r>
              <w:t xml:space="preserve"> 506000925</w:t>
            </w:r>
          </w:p>
        </w:tc>
        <w:tc>
          <w:tcPr>
            <w:tcW w:w="2410" w:type="dxa"/>
          </w:tcPr>
          <w:p w:rsidR="00A162B9" w:rsidRDefault="00A162B9" w:rsidP="00787A43">
            <w:r>
              <w:t xml:space="preserve"> C. PAGLIARULO</w:t>
            </w:r>
          </w:p>
        </w:tc>
      </w:tr>
      <w:tr w:rsidR="00A162B9" w:rsidTr="00A162B9">
        <w:tc>
          <w:tcPr>
            <w:tcW w:w="1389" w:type="dxa"/>
          </w:tcPr>
          <w:p w:rsidR="00A162B9" w:rsidRDefault="00A162B9" w:rsidP="00787A43">
            <w:r>
              <w:t xml:space="preserve"> 506001724</w:t>
            </w:r>
          </w:p>
        </w:tc>
        <w:tc>
          <w:tcPr>
            <w:tcW w:w="2410" w:type="dxa"/>
          </w:tcPr>
          <w:p w:rsidR="00A162B9" w:rsidRDefault="00A162B9" w:rsidP="00787A43">
            <w:r>
              <w:t xml:space="preserve"> E. VARRICCHIO CORRELATORI:</w:t>
            </w:r>
          </w:p>
          <w:p w:rsidR="00A162B9" w:rsidRDefault="00A162B9" w:rsidP="00787A43">
            <w:r>
              <w:t>M.C. DI MEO</w:t>
            </w:r>
          </w:p>
          <w:p w:rsidR="00A162B9" w:rsidRDefault="00A162B9" w:rsidP="00787A43">
            <w:r>
              <w:t>S. FALCO</w:t>
            </w:r>
          </w:p>
        </w:tc>
      </w:tr>
    </w:tbl>
    <w:p w:rsidR="00A162B9" w:rsidRDefault="00A162B9" w:rsidP="00A162B9"/>
    <w:p w:rsidR="00A162B9" w:rsidRDefault="00A162B9" w:rsidP="00A162B9">
      <w:pPr>
        <w:jc w:val="center"/>
      </w:pPr>
      <w:r>
        <w:t>ELENCO LAUREANDI-  509 - SEDUTA DI LAUREA  11 GIUGNO 2024</w:t>
      </w:r>
    </w:p>
    <w:p w:rsidR="00A162B9" w:rsidRPr="006C097D" w:rsidRDefault="00A162B9" w:rsidP="00A162B9">
      <w:pPr>
        <w:jc w:val="center"/>
        <w:rPr>
          <w:b/>
        </w:rPr>
      </w:pPr>
      <w:r w:rsidRPr="006C097D">
        <w:rPr>
          <w:b/>
        </w:rPr>
        <w:t>L.M. IN BIOTECNOLOGIE GENETICHE E MOLECOLARI</w:t>
      </w:r>
    </w:p>
    <w:p w:rsidR="00A162B9" w:rsidRDefault="00A162B9" w:rsidP="00A162B9">
      <w:r>
        <w:t xml:space="preserve"> </w:t>
      </w:r>
    </w:p>
    <w:tbl>
      <w:tblPr>
        <w:tblStyle w:val="Grigliatabella"/>
        <w:tblW w:w="4111" w:type="dxa"/>
        <w:tblInd w:w="-459" w:type="dxa"/>
        <w:tblLook w:val="04A0" w:firstRow="1" w:lastRow="0" w:firstColumn="1" w:lastColumn="0" w:noHBand="0" w:noVBand="1"/>
      </w:tblPr>
      <w:tblGrid>
        <w:gridCol w:w="1701"/>
        <w:gridCol w:w="2410"/>
      </w:tblGrid>
      <w:tr w:rsidR="00A162B9" w:rsidRPr="005116A8" w:rsidTr="00A162B9">
        <w:tc>
          <w:tcPr>
            <w:tcW w:w="1701" w:type="dxa"/>
          </w:tcPr>
          <w:p w:rsidR="00A162B9" w:rsidRPr="005116A8" w:rsidRDefault="00A162B9" w:rsidP="00787A43">
            <w:pPr>
              <w:rPr>
                <w:b/>
              </w:rPr>
            </w:pPr>
            <w:r>
              <w:rPr>
                <w:b/>
              </w:rPr>
              <w:t>MATRICOLA</w:t>
            </w:r>
          </w:p>
        </w:tc>
        <w:tc>
          <w:tcPr>
            <w:tcW w:w="2410" w:type="dxa"/>
          </w:tcPr>
          <w:p w:rsidR="00A162B9" w:rsidRPr="005116A8" w:rsidRDefault="00A162B9" w:rsidP="00787A43">
            <w:pPr>
              <w:rPr>
                <w:b/>
              </w:rPr>
            </w:pPr>
            <w:r>
              <w:rPr>
                <w:b/>
              </w:rPr>
              <w:t>RELATORE</w:t>
            </w:r>
          </w:p>
        </w:tc>
      </w:tr>
      <w:tr w:rsidR="00A162B9" w:rsidTr="00A162B9">
        <w:tc>
          <w:tcPr>
            <w:tcW w:w="1701" w:type="dxa"/>
          </w:tcPr>
          <w:p w:rsidR="00A162B9" w:rsidRDefault="00A162B9" w:rsidP="00787A43">
            <w:r>
              <w:t xml:space="preserve">509000037 </w:t>
            </w:r>
          </w:p>
          <w:p w:rsidR="00A162B9" w:rsidRDefault="00A162B9" w:rsidP="00787A43"/>
        </w:tc>
        <w:tc>
          <w:tcPr>
            <w:tcW w:w="2410" w:type="dxa"/>
          </w:tcPr>
          <w:p w:rsidR="00A162B9" w:rsidRDefault="00A162B9" w:rsidP="00787A43">
            <w:r>
              <w:t xml:space="preserve"> V. COLANTUONI CORRELATORE:</w:t>
            </w:r>
          </w:p>
          <w:p w:rsidR="00A162B9" w:rsidRDefault="00A162B9" w:rsidP="00787A43">
            <w:r>
              <w:t>M. LEO</w:t>
            </w:r>
          </w:p>
        </w:tc>
      </w:tr>
    </w:tbl>
    <w:p w:rsidR="00A162B9" w:rsidRDefault="00A162B9" w:rsidP="00A162B9"/>
    <w:p w:rsidR="00A162B9" w:rsidRDefault="00A162B9" w:rsidP="00A162B9">
      <w:pPr>
        <w:spacing w:after="0" w:line="240" w:lineRule="auto"/>
        <w:rPr>
          <w:rFonts w:ascii="Calibri" w:hAnsi="Calibri" w:cs="Calibri"/>
          <w:b/>
        </w:rPr>
      </w:pPr>
    </w:p>
    <w:p w:rsidR="00A162B9" w:rsidRDefault="00A162B9" w:rsidP="00A162B9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A162B9" w:rsidRPr="00DD48B8" w:rsidRDefault="00A162B9" w:rsidP="00A162B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hAnsi="Calibri" w:cs="Calibri"/>
          <w:b/>
        </w:rPr>
        <w:t xml:space="preserve">II COMMISSIONE ORE 12 </w:t>
      </w:r>
      <w:r>
        <w:rPr>
          <w:rFonts w:ascii="Calibri" w:eastAsia="Calibri" w:hAnsi="Calibri" w:cs="Calibri"/>
          <w:b/>
        </w:rPr>
        <w:t>DEL 11 GIUGNO 2024</w:t>
      </w:r>
    </w:p>
    <w:p w:rsidR="00A162B9" w:rsidRDefault="00A162B9" w:rsidP="00A162B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AULA  3 </w:t>
      </w:r>
      <w:r w:rsidRPr="00DD48B8">
        <w:rPr>
          <w:rFonts w:ascii="Calibri" w:eastAsia="Calibri" w:hAnsi="Calibri" w:cs="Calibri"/>
          <w:b/>
        </w:rPr>
        <w:t xml:space="preserve">– </w:t>
      </w:r>
      <w:r>
        <w:rPr>
          <w:rFonts w:ascii="Calibri" w:eastAsia="Calibri" w:hAnsi="Calibri" w:cs="Calibri"/>
          <w:b/>
        </w:rPr>
        <w:t xml:space="preserve"> </w:t>
      </w:r>
      <w:r w:rsidRPr="00DD48B8">
        <w:rPr>
          <w:rFonts w:ascii="Calibri" w:eastAsia="Calibri" w:hAnsi="Calibri" w:cs="Calibri"/>
          <w:b/>
        </w:rPr>
        <w:t>VIA DEI MULINI 73 Cubo</w:t>
      </w:r>
    </w:p>
    <w:p w:rsidR="00A162B9" w:rsidRDefault="00A162B9" w:rsidP="00A162B9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A162B9" w:rsidRDefault="00A162B9" w:rsidP="00A162B9">
      <w:pPr>
        <w:jc w:val="center"/>
      </w:pPr>
      <w:r>
        <w:t>ELENCO LAUREANDI -  172 - SEDUTA DI LAUREA 11 GIUGNO 2024</w:t>
      </w:r>
    </w:p>
    <w:p w:rsidR="00A162B9" w:rsidRPr="001A0B9D" w:rsidRDefault="00A162B9" w:rsidP="00A162B9">
      <w:pPr>
        <w:jc w:val="center"/>
        <w:rPr>
          <w:b/>
        </w:rPr>
      </w:pPr>
      <w:r w:rsidRPr="001A0B9D">
        <w:rPr>
          <w:b/>
        </w:rPr>
        <w:lastRenderedPageBreak/>
        <w:t>L.T. IN SCIENZE BIOLOGICHE</w:t>
      </w:r>
    </w:p>
    <w:tbl>
      <w:tblPr>
        <w:tblStyle w:val="Grigliatabella"/>
        <w:tblW w:w="4111" w:type="dxa"/>
        <w:tblInd w:w="-459" w:type="dxa"/>
        <w:tblLook w:val="04A0" w:firstRow="1" w:lastRow="0" w:firstColumn="1" w:lastColumn="0" w:noHBand="0" w:noVBand="1"/>
      </w:tblPr>
      <w:tblGrid>
        <w:gridCol w:w="1701"/>
        <w:gridCol w:w="2410"/>
      </w:tblGrid>
      <w:tr w:rsidR="00A162B9" w:rsidRPr="005116A8" w:rsidTr="00A162B9">
        <w:tc>
          <w:tcPr>
            <w:tcW w:w="1701" w:type="dxa"/>
          </w:tcPr>
          <w:p w:rsidR="00A162B9" w:rsidRPr="005116A8" w:rsidRDefault="00A162B9" w:rsidP="00787A43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MATRICOLA</w:t>
            </w:r>
          </w:p>
        </w:tc>
        <w:tc>
          <w:tcPr>
            <w:tcW w:w="2410" w:type="dxa"/>
          </w:tcPr>
          <w:p w:rsidR="00A162B9" w:rsidRPr="005116A8" w:rsidRDefault="00A162B9" w:rsidP="00787A43">
            <w:pPr>
              <w:rPr>
                <w:b/>
              </w:rPr>
            </w:pPr>
            <w:r>
              <w:rPr>
                <w:b/>
              </w:rPr>
              <w:t>RELATORE</w:t>
            </w:r>
          </w:p>
        </w:tc>
      </w:tr>
      <w:tr w:rsidR="00A162B9" w:rsidTr="00A162B9">
        <w:tc>
          <w:tcPr>
            <w:tcW w:w="1701" w:type="dxa"/>
          </w:tcPr>
          <w:p w:rsidR="00A162B9" w:rsidRDefault="00A162B9" w:rsidP="00787A43">
            <w:r>
              <w:t>172000924</w:t>
            </w:r>
          </w:p>
        </w:tc>
        <w:tc>
          <w:tcPr>
            <w:tcW w:w="2410" w:type="dxa"/>
          </w:tcPr>
          <w:p w:rsidR="00A162B9" w:rsidRDefault="00A162B9" w:rsidP="00787A43">
            <w:r>
              <w:t xml:space="preserve"> R. STILO</w:t>
            </w:r>
          </w:p>
        </w:tc>
      </w:tr>
      <w:tr w:rsidR="00A162B9" w:rsidTr="00A162B9">
        <w:tc>
          <w:tcPr>
            <w:tcW w:w="1701" w:type="dxa"/>
          </w:tcPr>
          <w:p w:rsidR="00A162B9" w:rsidRDefault="00A162B9" w:rsidP="00787A43">
            <w:r>
              <w:t>172002361</w:t>
            </w:r>
          </w:p>
        </w:tc>
        <w:tc>
          <w:tcPr>
            <w:tcW w:w="2410" w:type="dxa"/>
          </w:tcPr>
          <w:p w:rsidR="00A162B9" w:rsidRDefault="00A162B9" w:rsidP="00787A43">
            <w:r>
              <w:t xml:space="preserve"> E. VARRICCHIO</w:t>
            </w:r>
          </w:p>
          <w:p w:rsidR="00A162B9" w:rsidRDefault="00A162B9" w:rsidP="00787A43">
            <w:r>
              <w:t>CORRELATORE:</w:t>
            </w:r>
          </w:p>
          <w:p w:rsidR="00A162B9" w:rsidRDefault="00A162B9" w:rsidP="00787A43">
            <w:r>
              <w:t>M.C. DI MEO</w:t>
            </w:r>
          </w:p>
        </w:tc>
      </w:tr>
      <w:tr w:rsidR="00A162B9" w:rsidTr="00A162B9">
        <w:tc>
          <w:tcPr>
            <w:tcW w:w="1701" w:type="dxa"/>
          </w:tcPr>
          <w:p w:rsidR="00A162B9" w:rsidRDefault="00A162B9" w:rsidP="00787A43">
            <w:r>
              <w:t>172002815</w:t>
            </w:r>
          </w:p>
        </w:tc>
        <w:tc>
          <w:tcPr>
            <w:tcW w:w="2410" w:type="dxa"/>
          </w:tcPr>
          <w:p w:rsidR="00A162B9" w:rsidRDefault="00A162B9" w:rsidP="00787A43">
            <w:r>
              <w:t xml:space="preserve"> L. SABATINO</w:t>
            </w:r>
          </w:p>
        </w:tc>
      </w:tr>
      <w:tr w:rsidR="00A162B9" w:rsidTr="00A162B9">
        <w:tc>
          <w:tcPr>
            <w:tcW w:w="1701" w:type="dxa"/>
          </w:tcPr>
          <w:p w:rsidR="00A162B9" w:rsidRDefault="00A162B9" w:rsidP="00787A43">
            <w:r>
              <w:t>172003313</w:t>
            </w:r>
          </w:p>
        </w:tc>
        <w:tc>
          <w:tcPr>
            <w:tcW w:w="2410" w:type="dxa"/>
          </w:tcPr>
          <w:p w:rsidR="00A162B9" w:rsidRDefault="00A162B9" w:rsidP="00787A43">
            <w:r>
              <w:t>D. ZUZOLO</w:t>
            </w:r>
          </w:p>
          <w:p w:rsidR="00A162B9" w:rsidRDefault="00A162B9" w:rsidP="00787A43">
            <w:r>
              <w:t>CORRELATORE:</w:t>
            </w:r>
          </w:p>
          <w:p w:rsidR="00A162B9" w:rsidRDefault="00A162B9" w:rsidP="00787A43">
            <w:r>
              <w:t>M. TARTAGLIA</w:t>
            </w:r>
          </w:p>
        </w:tc>
      </w:tr>
      <w:tr w:rsidR="00A162B9" w:rsidTr="00A162B9">
        <w:tc>
          <w:tcPr>
            <w:tcW w:w="1701" w:type="dxa"/>
          </w:tcPr>
          <w:p w:rsidR="00A162B9" w:rsidRDefault="00A162B9" w:rsidP="00787A43">
            <w:r>
              <w:t>172003875</w:t>
            </w:r>
          </w:p>
        </w:tc>
        <w:tc>
          <w:tcPr>
            <w:tcW w:w="2410" w:type="dxa"/>
          </w:tcPr>
          <w:p w:rsidR="00A162B9" w:rsidRDefault="00A162B9" w:rsidP="00787A43">
            <w:r>
              <w:t>F.P. MANCINI</w:t>
            </w:r>
          </w:p>
        </w:tc>
      </w:tr>
      <w:tr w:rsidR="00A162B9" w:rsidTr="00A162B9">
        <w:tc>
          <w:tcPr>
            <w:tcW w:w="1701" w:type="dxa"/>
          </w:tcPr>
          <w:p w:rsidR="00A162B9" w:rsidRDefault="00A162B9" w:rsidP="00787A43">
            <w:r>
              <w:t>172002827</w:t>
            </w:r>
          </w:p>
        </w:tc>
        <w:tc>
          <w:tcPr>
            <w:tcW w:w="2410" w:type="dxa"/>
          </w:tcPr>
          <w:p w:rsidR="00A162B9" w:rsidRDefault="00A162B9" w:rsidP="00787A43">
            <w:r>
              <w:t>L.  SABATINO</w:t>
            </w:r>
          </w:p>
        </w:tc>
      </w:tr>
      <w:tr w:rsidR="00A162B9" w:rsidTr="00A162B9">
        <w:tc>
          <w:tcPr>
            <w:tcW w:w="1701" w:type="dxa"/>
          </w:tcPr>
          <w:p w:rsidR="00A162B9" w:rsidRDefault="00A162B9" w:rsidP="00787A43">
            <w:r>
              <w:t>172001372</w:t>
            </w:r>
          </w:p>
        </w:tc>
        <w:tc>
          <w:tcPr>
            <w:tcW w:w="2410" w:type="dxa"/>
          </w:tcPr>
          <w:p w:rsidR="00A162B9" w:rsidRDefault="00A162B9" w:rsidP="00787A43">
            <w:r>
              <w:t>P. VITO</w:t>
            </w:r>
          </w:p>
        </w:tc>
      </w:tr>
      <w:tr w:rsidR="00A162B9" w:rsidTr="00A162B9">
        <w:tc>
          <w:tcPr>
            <w:tcW w:w="1701" w:type="dxa"/>
          </w:tcPr>
          <w:p w:rsidR="00A162B9" w:rsidRDefault="00A162B9" w:rsidP="00787A43">
            <w:r>
              <w:t>172002739</w:t>
            </w:r>
          </w:p>
        </w:tc>
        <w:tc>
          <w:tcPr>
            <w:tcW w:w="2410" w:type="dxa"/>
          </w:tcPr>
          <w:p w:rsidR="00A162B9" w:rsidRDefault="00A162B9" w:rsidP="00787A43">
            <w:r>
              <w:t>R. FILOSA</w:t>
            </w:r>
          </w:p>
        </w:tc>
      </w:tr>
    </w:tbl>
    <w:p w:rsidR="00A162B9" w:rsidRDefault="00A162B9" w:rsidP="00A162B9">
      <w:pPr>
        <w:jc w:val="center"/>
      </w:pPr>
      <w:r>
        <w:t xml:space="preserve"> </w:t>
      </w:r>
    </w:p>
    <w:p w:rsidR="00A162B9" w:rsidRPr="001707B8" w:rsidRDefault="00A162B9" w:rsidP="00A162B9">
      <w:r>
        <w:rPr>
          <w:b/>
        </w:rPr>
        <w:t xml:space="preserve"> </w:t>
      </w:r>
    </w:p>
    <w:p w:rsidR="00A162B9" w:rsidRDefault="00A162B9" w:rsidP="00A162B9">
      <w:r>
        <w:t xml:space="preserve"> </w:t>
      </w:r>
    </w:p>
    <w:p w:rsidR="00A162B9" w:rsidRPr="00E00DE5" w:rsidRDefault="00A162B9" w:rsidP="00A162B9">
      <w:pPr>
        <w:jc w:val="center"/>
      </w:pPr>
      <w:r>
        <w:t xml:space="preserve"> </w:t>
      </w:r>
    </w:p>
    <w:p w:rsidR="00A162B9" w:rsidRDefault="00A162B9" w:rsidP="00A162B9">
      <w:r>
        <w:rPr>
          <w:rFonts w:ascii="Calibri" w:eastAsia="Times New Roman" w:hAnsi="Calibri" w:cs="Calibri"/>
          <w:b/>
          <w:color w:val="0D3307"/>
          <w:kern w:val="36"/>
          <w:lang w:eastAsia="it-IT"/>
        </w:rPr>
        <w:t xml:space="preserve"> </w:t>
      </w:r>
    </w:p>
    <w:p w:rsidR="00A162B9" w:rsidRDefault="00A162B9" w:rsidP="00A162B9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A162B9" w:rsidRPr="00DD48B8" w:rsidRDefault="00A162B9" w:rsidP="00A162B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p w:rsidR="00A162B9" w:rsidRDefault="00A162B9" w:rsidP="00A162B9">
      <w:pPr>
        <w:jc w:val="center"/>
      </w:pPr>
      <w:r>
        <w:t xml:space="preserve"> </w:t>
      </w:r>
    </w:p>
    <w:p w:rsidR="00A162B9" w:rsidRDefault="00A162B9" w:rsidP="00A162B9">
      <w:r>
        <w:rPr>
          <w:b/>
        </w:rPr>
        <w:t xml:space="preserve"> </w:t>
      </w:r>
    </w:p>
    <w:p w:rsidR="009362E5" w:rsidRDefault="009362E5"/>
    <w:sectPr w:rsidR="009362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B9"/>
    <w:rsid w:val="009362E5"/>
    <w:rsid w:val="00A1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BD838-CC9A-4D81-BE7A-7B4028CE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62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16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AMastrangelo</dc:creator>
  <cp:keywords/>
  <dc:description/>
  <cp:lastModifiedBy>AMastrangelo</cp:lastModifiedBy>
  <cp:revision>1</cp:revision>
  <dcterms:created xsi:type="dcterms:W3CDTF">2024-05-28T09:12:00Z</dcterms:created>
  <dcterms:modified xsi:type="dcterms:W3CDTF">2024-05-28T09:14:00Z</dcterms:modified>
</cp:coreProperties>
</file>